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0C33CEBF" w14:textId="07C01146" w:rsidR="00FE0795" w:rsidRDefault="00925B4C"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9</w:t>
      </w:r>
      <w:r w:rsidR="00780D48">
        <w:rPr>
          <w:rFonts w:ascii="Times New Roman" w:hAnsi="Times New Roman" w:cs="Times New Roman"/>
          <w:color w:val="000000" w:themeColor="text1"/>
          <w:sz w:val="24"/>
          <w:szCs w:val="21"/>
          <w:shd w:val="clear" w:color="auto" w:fill="FFFFFF"/>
        </w:rPr>
        <w:t>. janvārī</w:t>
      </w:r>
    </w:p>
    <w:p w14:paraId="3A8F269E" w14:textId="3054C0A8" w:rsidR="00335CEE" w:rsidRDefault="00A414D4" w:rsidP="006E1D88">
      <w:pPr>
        <w:spacing w:before="240" w:after="0"/>
        <w:ind w:firstLine="567"/>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Elīza Tīruma Siguldā izcīna vietu labāko TOP 6 </w:t>
      </w:r>
    </w:p>
    <w:p w14:paraId="5036CAF5" w14:textId="77777777" w:rsidR="003053E0" w:rsidRDefault="003053E0" w:rsidP="006E1D88">
      <w:pPr>
        <w:spacing w:before="240" w:after="0"/>
        <w:ind w:firstLine="567"/>
        <w:jc w:val="center"/>
        <w:rPr>
          <w:rFonts w:ascii="Times New Roman" w:hAnsi="Times New Roman" w:cs="Times New Roman"/>
          <w:color w:val="000000" w:themeColor="text1"/>
          <w:sz w:val="28"/>
          <w:szCs w:val="21"/>
          <w:shd w:val="clear" w:color="auto" w:fill="FFFFFF"/>
        </w:rPr>
      </w:pPr>
    </w:p>
    <w:p w14:paraId="6E635F40" w14:textId="58989DAB" w:rsidR="00925B4C" w:rsidRDefault="00925B4C" w:rsidP="0088461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Svētdien, 9. janvārī </w:t>
      </w:r>
      <w:r w:rsidRPr="001E58EE">
        <w:rPr>
          <w:rFonts w:ascii="Times New Roman" w:hAnsi="Times New Roman" w:cs="Times New Roman"/>
          <w:color w:val="050505"/>
          <w:sz w:val="24"/>
          <w:szCs w:val="24"/>
          <w:shd w:val="clear" w:color="auto" w:fill="FFFFFF"/>
        </w:rPr>
        <w:t>Eberspächer</w:t>
      </w:r>
      <w:r>
        <w:rPr>
          <w:rFonts w:ascii="Times New Roman" w:hAnsi="Times New Roman" w:cs="Times New Roman"/>
          <w:color w:val="050505"/>
          <w:sz w:val="24"/>
          <w:szCs w:val="24"/>
          <w:shd w:val="clear" w:color="auto" w:fill="FFFFFF"/>
        </w:rPr>
        <w:t xml:space="preserve"> pasaules kausa</w:t>
      </w:r>
      <w:r>
        <w:rPr>
          <w:rFonts w:ascii="Times New Roman" w:hAnsi="Times New Roman" w:cs="Times New Roman"/>
          <w:color w:val="050505"/>
          <w:sz w:val="24"/>
          <w:szCs w:val="24"/>
          <w:shd w:val="clear" w:color="auto" w:fill="FFFFFF"/>
        </w:rPr>
        <w:t xml:space="preserve"> septītā posmā noslēdzošā sacensību diena iesākās ar sieviešu sacensībām, kurās piedalījās četras Latvijas sportistes: Elīza Tīruma, Elīna Ieva Vītola, Sigita Bērziņa un Ulla Zirne. </w:t>
      </w:r>
    </w:p>
    <w:p w14:paraId="3EDFEABE" w14:textId="77777777" w:rsidR="00925B4C" w:rsidRDefault="00925B4C" w:rsidP="00884617">
      <w:pPr>
        <w:spacing w:after="0"/>
        <w:ind w:firstLine="567"/>
        <w:jc w:val="both"/>
        <w:rPr>
          <w:rFonts w:ascii="Times New Roman" w:hAnsi="Times New Roman" w:cs="Times New Roman"/>
          <w:color w:val="050505"/>
          <w:sz w:val="24"/>
          <w:szCs w:val="24"/>
          <w:shd w:val="clear" w:color="auto" w:fill="FFFFFF"/>
        </w:rPr>
      </w:pPr>
    </w:p>
    <w:p w14:paraId="2930D182" w14:textId="54D936E0" w:rsidR="00AF6280" w:rsidRDefault="00AF6280" w:rsidP="0088461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Pirmajā braucienā labākā no latvietēm Elīza Tīruma, kura, izraujot 11. labāko startu</w:t>
      </w:r>
      <w:r w:rsidR="00FF3372">
        <w:rPr>
          <w:rFonts w:ascii="Times New Roman" w:hAnsi="Times New Roman" w:cs="Times New Roman"/>
          <w:color w:val="050505"/>
          <w:sz w:val="24"/>
          <w:szCs w:val="24"/>
          <w:shd w:val="clear" w:color="auto" w:fill="FFFFFF"/>
        </w:rPr>
        <w:t>, bet neprecīzi izbraucot trases ritmus,</w:t>
      </w:r>
      <w:r w:rsidR="00821B2B">
        <w:rPr>
          <w:rFonts w:ascii="Times New Roman" w:hAnsi="Times New Roman" w:cs="Times New Roman"/>
          <w:color w:val="050505"/>
          <w:sz w:val="24"/>
          <w:szCs w:val="24"/>
          <w:shd w:val="clear" w:color="auto" w:fill="FFFFFF"/>
        </w:rPr>
        <w:t xml:space="preserve"> finišā uzrādīja sesto labāko laiku.</w:t>
      </w:r>
      <w:r>
        <w:rPr>
          <w:rFonts w:ascii="Times New Roman" w:hAnsi="Times New Roman" w:cs="Times New Roman"/>
          <w:color w:val="050505"/>
          <w:sz w:val="24"/>
          <w:szCs w:val="24"/>
          <w:shd w:val="clear" w:color="auto" w:fill="FFFFFF"/>
        </w:rPr>
        <w:t xml:space="preserve"> [+0.214]</w:t>
      </w:r>
    </w:p>
    <w:p w14:paraId="2C1B2204" w14:textId="77777777" w:rsidR="00FF3372" w:rsidRDefault="00FF3372" w:rsidP="00884617">
      <w:pPr>
        <w:spacing w:after="0"/>
        <w:ind w:firstLine="567"/>
        <w:jc w:val="both"/>
        <w:rPr>
          <w:rFonts w:ascii="Times New Roman" w:hAnsi="Times New Roman" w:cs="Times New Roman"/>
          <w:color w:val="050505"/>
          <w:sz w:val="24"/>
          <w:szCs w:val="24"/>
          <w:shd w:val="clear" w:color="auto" w:fill="FFFFFF"/>
        </w:rPr>
      </w:pPr>
    </w:p>
    <w:p w14:paraId="7E999784" w14:textId="5D5FACBF" w:rsidR="00AF6280" w:rsidRDefault="00AF6280" w:rsidP="00AF6280">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Elīnai Ievai Vītolai ceturtais ātrākais starts – 1.617 sekundes un finišā desmitā vieta [+0.291]. </w:t>
      </w:r>
    </w:p>
    <w:p w14:paraId="27F4C9D9" w14:textId="77777777" w:rsidR="00FF3372" w:rsidRDefault="00FF3372" w:rsidP="00AF6280">
      <w:pPr>
        <w:spacing w:after="0"/>
        <w:ind w:firstLine="567"/>
        <w:jc w:val="both"/>
        <w:rPr>
          <w:rFonts w:ascii="Times New Roman" w:hAnsi="Times New Roman" w:cs="Times New Roman"/>
          <w:color w:val="050505"/>
          <w:sz w:val="24"/>
          <w:szCs w:val="24"/>
          <w:shd w:val="clear" w:color="auto" w:fill="FFFFFF"/>
        </w:rPr>
      </w:pPr>
    </w:p>
    <w:p w14:paraId="05D1D386" w14:textId="2C111959" w:rsidR="00AF6280" w:rsidRDefault="00645C23" w:rsidP="00821B2B">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Ullai Zirnei ļoti</w:t>
      </w:r>
      <w:r w:rsidR="00AF6280">
        <w:rPr>
          <w:rFonts w:ascii="Times New Roman" w:hAnsi="Times New Roman" w:cs="Times New Roman"/>
          <w:color w:val="050505"/>
          <w:sz w:val="24"/>
          <w:szCs w:val="24"/>
          <w:shd w:val="clear" w:color="auto" w:fill="FFFFFF"/>
        </w:rPr>
        <w:t xml:space="preserve"> labs brauciens, kas finišā sportistei ļāva ierindoties 14. vietā [+0.416].</w:t>
      </w:r>
    </w:p>
    <w:p w14:paraId="74F04DDD" w14:textId="77777777" w:rsidR="00FF3372" w:rsidRDefault="00FF3372" w:rsidP="00821B2B">
      <w:pPr>
        <w:spacing w:after="0"/>
        <w:ind w:firstLine="567"/>
        <w:jc w:val="both"/>
        <w:rPr>
          <w:rFonts w:ascii="Times New Roman" w:hAnsi="Times New Roman" w:cs="Times New Roman"/>
          <w:color w:val="050505"/>
          <w:sz w:val="24"/>
          <w:szCs w:val="24"/>
          <w:shd w:val="clear" w:color="auto" w:fill="FFFFFF"/>
        </w:rPr>
      </w:pPr>
    </w:p>
    <w:p w14:paraId="2F3D4BDF" w14:textId="21A17BC9" w:rsidR="00925B4C" w:rsidRDefault="00BE7A3B" w:rsidP="0088461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Sigita Bērziņa</w:t>
      </w:r>
      <w:r w:rsidR="00FF3372">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izraujot startu un guļoties kamanās, pieskārās labajai trases apmalei, kas</w:t>
      </w:r>
      <w:r w:rsidR="00821B2B">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attiecīgi</w:t>
      </w:r>
      <w:r w:rsidR="00821B2B">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neļāva precīz</w:t>
      </w:r>
      <w:r w:rsidR="00821B2B">
        <w:rPr>
          <w:rFonts w:ascii="Times New Roman" w:hAnsi="Times New Roman" w:cs="Times New Roman"/>
          <w:color w:val="050505"/>
          <w:sz w:val="24"/>
          <w:szCs w:val="24"/>
          <w:shd w:val="clear" w:color="auto" w:fill="FFFFFF"/>
        </w:rPr>
        <w:t>i ieet ceturtajā virāžā. P</w:t>
      </w:r>
      <w:r>
        <w:rPr>
          <w:rFonts w:ascii="Times New Roman" w:hAnsi="Times New Roman" w:cs="Times New Roman"/>
          <w:color w:val="050505"/>
          <w:sz w:val="24"/>
          <w:szCs w:val="24"/>
          <w:shd w:val="clear" w:color="auto" w:fill="FFFFFF"/>
        </w:rPr>
        <w:t>ā</w:t>
      </w:r>
      <w:r w:rsidR="00AF6280">
        <w:rPr>
          <w:rFonts w:ascii="Times New Roman" w:hAnsi="Times New Roman" w:cs="Times New Roman"/>
          <w:color w:val="050505"/>
          <w:sz w:val="24"/>
          <w:szCs w:val="24"/>
          <w:shd w:val="clear" w:color="auto" w:fill="FFFFFF"/>
        </w:rPr>
        <w:t>rējo trasi</w:t>
      </w:r>
      <w:r w:rsidR="00821B2B">
        <w:rPr>
          <w:rFonts w:ascii="Times New Roman" w:hAnsi="Times New Roman" w:cs="Times New Roman"/>
          <w:color w:val="050505"/>
          <w:sz w:val="24"/>
          <w:szCs w:val="24"/>
          <w:shd w:val="clear" w:color="auto" w:fill="FFFFFF"/>
        </w:rPr>
        <w:t xml:space="preserve"> Bērziņa</w:t>
      </w:r>
      <w:r w:rsidR="00AF6280">
        <w:rPr>
          <w:rFonts w:ascii="Times New Roman" w:hAnsi="Times New Roman" w:cs="Times New Roman"/>
          <w:color w:val="050505"/>
          <w:sz w:val="24"/>
          <w:szCs w:val="24"/>
          <w:shd w:val="clear" w:color="auto" w:fill="FFFFFF"/>
        </w:rPr>
        <w:t xml:space="preserve"> veica labi</w:t>
      </w:r>
      <w:r>
        <w:rPr>
          <w:rFonts w:ascii="Times New Roman" w:hAnsi="Times New Roman" w:cs="Times New Roman"/>
          <w:color w:val="050505"/>
          <w:sz w:val="24"/>
          <w:szCs w:val="24"/>
          <w:shd w:val="clear" w:color="auto" w:fill="FFFFFF"/>
        </w:rPr>
        <w:t xml:space="preserve"> un finišēja 42.</w:t>
      </w:r>
      <w:r w:rsidR="00FF3372">
        <w:rPr>
          <w:rFonts w:ascii="Times New Roman" w:hAnsi="Times New Roman" w:cs="Times New Roman"/>
          <w:color w:val="050505"/>
          <w:sz w:val="24"/>
          <w:szCs w:val="24"/>
          <w:shd w:val="clear" w:color="auto" w:fill="FFFFFF"/>
        </w:rPr>
        <w:t>9969 sekundēs un ierindojās</w:t>
      </w:r>
      <w:r w:rsidR="00AF6280">
        <w:rPr>
          <w:rFonts w:ascii="Times New Roman" w:hAnsi="Times New Roman" w:cs="Times New Roman"/>
          <w:color w:val="050505"/>
          <w:sz w:val="24"/>
          <w:szCs w:val="24"/>
          <w:shd w:val="clear" w:color="auto" w:fill="FFFFFF"/>
        </w:rPr>
        <w:t xml:space="preserve"> 25. pozīcijā. </w:t>
      </w:r>
    </w:p>
    <w:p w14:paraId="4D5D4554" w14:textId="77777777" w:rsidR="00D95033" w:rsidRDefault="00D95033" w:rsidP="00884617">
      <w:pPr>
        <w:spacing w:after="0"/>
        <w:ind w:firstLine="567"/>
        <w:jc w:val="both"/>
        <w:rPr>
          <w:rFonts w:ascii="Times New Roman" w:hAnsi="Times New Roman" w:cs="Times New Roman"/>
          <w:color w:val="050505"/>
          <w:sz w:val="24"/>
          <w:szCs w:val="24"/>
          <w:shd w:val="clear" w:color="auto" w:fill="FFFFFF"/>
        </w:rPr>
      </w:pPr>
    </w:p>
    <w:p w14:paraId="1D331FF2" w14:textId="77777777" w:rsidR="00D95033" w:rsidRDefault="00D95033" w:rsidP="00D95033">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Pirmā brauciena līdere un jaunā starta rekorda īpašniece – 1.606 sekundes, austriete Madeleine Egle (Madeleine Egle) [42.087]. Otrajā vietā, austrietei piekāpjoties par 0.041 sekundi – vāciete Jūlija Taubitsa (Julia Taubitz). Savukārt trešajā pozīcijā krieviete Tatjana Ivanova [+0.081].</w:t>
      </w:r>
    </w:p>
    <w:p w14:paraId="02C1D310" w14:textId="77777777" w:rsidR="00645C23" w:rsidRDefault="00645C23" w:rsidP="00FF3372">
      <w:pPr>
        <w:spacing w:after="0"/>
        <w:jc w:val="both"/>
        <w:rPr>
          <w:rFonts w:ascii="Times New Roman" w:hAnsi="Times New Roman" w:cs="Times New Roman"/>
          <w:color w:val="050505"/>
          <w:sz w:val="24"/>
          <w:szCs w:val="24"/>
          <w:shd w:val="clear" w:color="auto" w:fill="FFFFFF"/>
        </w:rPr>
      </w:pPr>
    </w:p>
    <w:p w14:paraId="27063FA1" w14:textId="3B3BC23F" w:rsidR="00645C23" w:rsidRDefault="00FF3372" w:rsidP="0088461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Otrajā braucienā</w:t>
      </w:r>
      <w:r w:rsidR="00645C23">
        <w:rPr>
          <w:rFonts w:ascii="Times New Roman" w:hAnsi="Times New Roman" w:cs="Times New Roman"/>
          <w:color w:val="050505"/>
          <w:sz w:val="24"/>
          <w:szCs w:val="24"/>
          <w:shd w:val="clear" w:color="auto" w:fill="FFFFFF"/>
        </w:rPr>
        <w:t xml:space="preserve"> Elīza Tīruma 15. virāžas izejā pieļāva nelielu kļūdu, kas ne tikai skatītājiem lika aiztutrēt elpu, bet arī pašai sportistei raisīja zināmas raizes, bet sportistes pieredze ņēma virsroku un latviete finišēja ar sesto labāko laiku. Tādējādi arī divu braucienu summā izcīnot augsto sesto vietu [+0.408].</w:t>
      </w:r>
    </w:p>
    <w:p w14:paraId="6D00F435" w14:textId="77777777" w:rsidR="00415242" w:rsidRDefault="00415242" w:rsidP="00884617">
      <w:pPr>
        <w:spacing w:after="0"/>
        <w:ind w:firstLine="567"/>
        <w:jc w:val="both"/>
        <w:rPr>
          <w:rFonts w:ascii="Times New Roman" w:hAnsi="Times New Roman" w:cs="Times New Roman"/>
          <w:color w:val="050505"/>
          <w:sz w:val="24"/>
          <w:szCs w:val="24"/>
          <w:shd w:val="clear" w:color="auto" w:fill="FFFFFF"/>
        </w:rPr>
      </w:pPr>
    </w:p>
    <w:p w14:paraId="60CABEDD" w14:textId="29847BDA" w:rsidR="00645C23" w:rsidRDefault="00645C23" w:rsidP="0088461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w:t>
      </w:r>
      <w:r w:rsidRPr="00415242">
        <w:rPr>
          <w:rFonts w:ascii="Times New Roman" w:hAnsi="Times New Roman" w:cs="Times New Roman"/>
          <w:i/>
          <w:color w:val="050505"/>
          <w:sz w:val="24"/>
          <w:szCs w:val="24"/>
          <w:shd w:val="clear" w:color="auto" w:fill="FFFFFF"/>
        </w:rPr>
        <w:t>Pirmajā braucienā man nesanāca piektā un septītā virāža, kuras es izlaboju otrajā braucienā.</w:t>
      </w:r>
      <w:r w:rsidR="00FA2941">
        <w:rPr>
          <w:rFonts w:ascii="Times New Roman" w:hAnsi="Times New Roman" w:cs="Times New Roman"/>
          <w:i/>
          <w:color w:val="050505"/>
          <w:sz w:val="24"/>
          <w:szCs w:val="24"/>
          <w:shd w:val="clear" w:color="auto" w:fill="FFFFFF"/>
        </w:rPr>
        <w:t xml:space="preserve"> </w:t>
      </w:r>
      <w:r w:rsidRPr="00415242">
        <w:rPr>
          <w:rFonts w:ascii="Times New Roman" w:hAnsi="Times New Roman" w:cs="Times New Roman"/>
          <w:i/>
          <w:color w:val="050505"/>
          <w:sz w:val="24"/>
          <w:szCs w:val="24"/>
          <w:shd w:val="clear" w:color="auto" w:fill="FFFFFF"/>
        </w:rPr>
        <w:t>Otrajā braucienā</w:t>
      </w:r>
      <w:r w:rsidR="00FA2941">
        <w:rPr>
          <w:rFonts w:ascii="Times New Roman" w:hAnsi="Times New Roman" w:cs="Times New Roman"/>
          <w:i/>
          <w:color w:val="050505"/>
          <w:sz w:val="24"/>
          <w:szCs w:val="24"/>
          <w:shd w:val="clear" w:color="auto" w:fill="FFFFFF"/>
        </w:rPr>
        <w:t>,</w:t>
      </w:r>
      <w:r w:rsidRPr="00415242">
        <w:rPr>
          <w:rFonts w:ascii="Times New Roman" w:hAnsi="Times New Roman" w:cs="Times New Roman"/>
          <w:i/>
          <w:color w:val="050505"/>
          <w:sz w:val="24"/>
          <w:szCs w:val="24"/>
          <w:shd w:val="clear" w:color="auto" w:fill="FFFFFF"/>
        </w:rPr>
        <w:t xml:space="preserve"> nākot ārā no 15. virāžas es laikam nedaudz par d</w:t>
      </w:r>
      <w:r w:rsidR="00FA2941">
        <w:rPr>
          <w:rFonts w:ascii="Times New Roman" w:hAnsi="Times New Roman" w:cs="Times New Roman"/>
          <w:i/>
          <w:color w:val="050505"/>
          <w:sz w:val="24"/>
          <w:szCs w:val="24"/>
          <w:shd w:val="clear" w:color="auto" w:fill="FFFFFF"/>
        </w:rPr>
        <w:t>audz noliku plecu, bet veiksmīgi</w:t>
      </w:r>
      <w:r w:rsidRPr="00415242">
        <w:rPr>
          <w:rFonts w:ascii="Times New Roman" w:hAnsi="Times New Roman" w:cs="Times New Roman"/>
          <w:i/>
          <w:color w:val="050505"/>
          <w:sz w:val="24"/>
          <w:szCs w:val="24"/>
          <w:shd w:val="clear" w:color="auto" w:fill="FFFFFF"/>
        </w:rPr>
        <w:t xml:space="preserve"> visu izlaboju. Tas varēja beigties ļoti slikti. Man liekas, ka es nosvī</w:t>
      </w:r>
      <w:r w:rsidR="00415242" w:rsidRPr="00415242">
        <w:rPr>
          <w:rFonts w:ascii="Times New Roman" w:hAnsi="Times New Roman" w:cs="Times New Roman"/>
          <w:i/>
          <w:color w:val="050505"/>
          <w:sz w:val="24"/>
          <w:szCs w:val="24"/>
          <w:shd w:val="clear" w:color="auto" w:fill="FFFFFF"/>
        </w:rPr>
        <w:t>du tajā brīdī,</w:t>
      </w:r>
      <w:r>
        <w:rPr>
          <w:rFonts w:ascii="Times New Roman" w:hAnsi="Times New Roman" w:cs="Times New Roman"/>
          <w:color w:val="050505"/>
          <w:sz w:val="24"/>
          <w:szCs w:val="24"/>
          <w:shd w:val="clear" w:color="auto" w:fill="FFFFFF"/>
        </w:rPr>
        <w:t>”</w:t>
      </w:r>
      <w:r w:rsidR="00415242">
        <w:rPr>
          <w:rFonts w:ascii="Times New Roman" w:hAnsi="Times New Roman" w:cs="Times New Roman"/>
          <w:color w:val="050505"/>
          <w:sz w:val="24"/>
          <w:szCs w:val="24"/>
          <w:shd w:val="clear" w:color="auto" w:fill="FFFFFF"/>
        </w:rPr>
        <w:t xml:space="preserve"> atskatoties uz braucieniem</w:t>
      </w:r>
      <w:r w:rsidR="00FA2941">
        <w:rPr>
          <w:rFonts w:ascii="Times New Roman" w:hAnsi="Times New Roman" w:cs="Times New Roman"/>
          <w:color w:val="050505"/>
          <w:sz w:val="24"/>
          <w:szCs w:val="24"/>
          <w:shd w:val="clear" w:color="auto" w:fill="FFFFFF"/>
        </w:rPr>
        <w:t>,</w:t>
      </w:r>
      <w:r w:rsidR="00415242">
        <w:rPr>
          <w:rFonts w:ascii="Times New Roman" w:hAnsi="Times New Roman" w:cs="Times New Roman"/>
          <w:color w:val="050505"/>
          <w:sz w:val="24"/>
          <w:szCs w:val="24"/>
          <w:shd w:val="clear" w:color="auto" w:fill="FFFFFF"/>
        </w:rPr>
        <w:t xml:space="preserve"> stāsta Elīza Tīruma</w:t>
      </w:r>
      <w:r w:rsidR="00FA2941">
        <w:rPr>
          <w:rFonts w:ascii="Times New Roman" w:hAnsi="Times New Roman" w:cs="Times New Roman"/>
          <w:color w:val="050505"/>
          <w:sz w:val="24"/>
          <w:szCs w:val="24"/>
          <w:shd w:val="clear" w:color="auto" w:fill="FFFFFF"/>
        </w:rPr>
        <w:t>.</w:t>
      </w:r>
    </w:p>
    <w:p w14:paraId="58A58366" w14:textId="77777777" w:rsidR="00415242" w:rsidRDefault="00415242" w:rsidP="00884617">
      <w:pPr>
        <w:spacing w:after="0"/>
        <w:ind w:firstLine="567"/>
        <w:jc w:val="both"/>
        <w:rPr>
          <w:rFonts w:ascii="Times New Roman" w:hAnsi="Times New Roman" w:cs="Times New Roman"/>
          <w:color w:val="050505"/>
          <w:sz w:val="24"/>
          <w:szCs w:val="24"/>
          <w:shd w:val="clear" w:color="auto" w:fill="FFFFFF"/>
        </w:rPr>
      </w:pPr>
    </w:p>
    <w:p w14:paraId="60AED16B" w14:textId="66886D34" w:rsidR="00415242" w:rsidRDefault="00415242" w:rsidP="0088461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Otrajā braucienā Elīnai Ievai</w:t>
      </w:r>
      <w:r w:rsidR="00FA2941">
        <w:rPr>
          <w:rFonts w:ascii="Times New Roman" w:hAnsi="Times New Roman" w:cs="Times New Roman"/>
          <w:color w:val="050505"/>
          <w:sz w:val="24"/>
          <w:szCs w:val="24"/>
          <w:shd w:val="clear" w:color="auto" w:fill="FFFFFF"/>
        </w:rPr>
        <w:t xml:space="preserve"> Vītolai</w:t>
      </w:r>
      <w:r>
        <w:rPr>
          <w:rFonts w:ascii="Times New Roman" w:hAnsi="Times New Roman" w:cs="Times New Roman"/>
          <w:color w:val="050505"/>
          <w:sz w:val="24"/>
          <w:szCs w:val="24"/>
          <w:shd w:val="clear" w:color="auto" w:fill="FFFFFF"/>
        </w:rPr>
        <w:t xml:space="preserve"> izdevies labs brauciens un finišā septītais labākais laiks, kas divu braucienu summā sportistei ļāva pakāpties par divām pozīcijām un izcīnīt astoto vietu [+0.529].</w:t>
      </w:r>
    </w:p>
    <w:p w14:paraId="45252529" w14:textId="77777777" w:rsidR="00D95033" w:rsidRDefault="00D95033" w:rsidP="00884617">
      <w:pPr>
        <w:spacing w:after="0"/>
        <w:ind w:firstLine="567"/>
        <w:jc w:val="both"/>
        <w:rPr>
          <w:rFonts w:ascii="Times New Roman" w:hAnsi="Times New Roman" w:cs="Times New Roman"/>
          <w:color w:val="050505"/>
          <w:sz w:val="24"/>
          <w:szCs w:val="24"/>
          <w:shd w:val="clear" w:color="auto" w:fill="FFFFFF"/>
        </w:rPr>
      </w:pPr>
    </w:p>
    <w:p w14:paraId="456F5409" w14:textId="63998CB3" w:rsidR="00A414D4" w:rsidRDefault="00D95033" w:rsidP="00A414D4">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lastRenderedPageBreak/>
        <w:t>Elīna Ieva Vītola:</w:t>
      </w:r>
      <w:r w:rsidR="00415242">
        <w:rPr>
          <w:rFonts w:ascii="Times New Roman" w:hAnsi="Times New Roman" w:cs="Times New Roman"/>
          <w:color w:val="050505"/>
          <w:sz w:val="24"/>
          <w:szCs w:val="24"/>
          <w:shd w:val="clear" w:color="auto" w:fill="FFFFFF"/>
        </w:rPr>
        <w:t xml:space="preserve"> “</w:t>
      </w:r>
      <w:r w:rsidR="00415242" w:rsidRPr="00D95033">
        <w:rPr>
          <w:rFonts w:ascii="Times New Roman" w:hAnsi="Times New Roman" w:cs="Times New Roman"/>
          <w:i/>
          <w:color w:val="050505"/>
          <w:sz w:val="24"/>
          <w:szCs w:val="24"/>
          <w:shd w:val="clear" w:color="auto" w:fill="FFFFFF"/>
        </w:rPr>
        <w:t>Ir patīkama sajūta startēt Latvijā. Nebija līdz galam labi braucieni. Bija saspringums atbildīgo sacensību un Olimpiskās kvalifikācijas dēļ.</w:t>
      </w:r>
      <w:r w:rsidRPr="00D95033">
        <w:rPr>
          <w:rFonts w:ascii="Times New Roman" w:hAnsi="Times New Roman" w:cs="Times New Roman"/>
          <w:i/>
          <w:color w:val="050505"/>
          <w:sz w:val="24"/>
          <w:szCs w:val="24"/>
          <w:shd w:val="clear" w:color="auto" w:fill="FFFFFF"/>
        </w:rPr>
        <w:t xml:space="preserve"> Esmu priecīga, ka es to izdarīju un viss ir garām. Tagad jāgatavojas BMW Sprinta pasaules kausa sacensībām. Kļūdas bija visas trases garunā,</w:t>
      </w:r>
      <w:r w:rsidR="00FA2941">
        <w:rPr>
          <w:rFonts w:ascii="Times New Roman" w:hAnsi="Times New Roman" w:cs="Times New Roman"/>
          <w:i/>
          <w:color w:val="050505"/>
          <w:sz w:val="24"/>
          <w:szCs w:val="24"/>
          <w:shd w:val="clear" w:color="auto" w:fill="FFFFFF"/>
        </w:rPr>
        <w:t xml:space="preserve"> bet vislielākās pieļā</w:t>
      </w:r>
      <w:r w:rsidRPr="00D95033">
        <w:rPr>
          <w:rFonts w:ascii="Times New Roman" w:hAnsi="Times New Roman" w:cs="Times New Roman"/>
          <w:i/>
          <w:color w:val="050505"/>
          <w:sz w:val="24"/>
          <w:szCs w:val="24"/>
          <w:shd w:val="clear" w:color="auto" w:fill="FFFFFF"/>
        </w:rPr>
        <w:t>vu 13. virāžā, 14. virāžas izejā, kā arī 15. virāžā</w:t>
      </w:r>
      <w:r>
        <w:rPr>
          <w:rFonts w:ascii="Times New Roman" w:hAnsi="Times New Roman" w:cs="Times New Roman"/>
          <w:color w:val="050505"/>
          <w:sz w:val="24"/>
          <w:szCs w:val="24"/>
          <w:shd w:val="clear" w:color="auto" w:fill="FFFFFF"/>
        </w:rPr>
        <w:t>.</w:t>
      </w:r>
      <w:r w:rsidR="00415242">
        <w:rPr>
          <w:rFonts w:ascii="Times New Roman" w:hAnsi="Times New Roman" w:cs="Times New Roman"/>
          <w:color w:val="050505"/>
          <w:sz w:val="24"/>
          <w:szCs w:val="24"/>
          <w:shd w:val="clear" w:color="auto" w:fill="FFFFFF"/>
        </w:rPr>
        <w:t>”</w:t>
      </w:r>
    </w:p>
    <w:p w14:paraId="1B8E1DA6" w14:textId="77777777" w:rsidR="00415242" w:rsidRDefault="00415242" w:rsidP="00884617">
      <w:pPr>
        <w:spacing w:after="0"/>
        <w:ind w:firstLine="567"/>
        <w:jc w:val="both"/>
        <w:rPr>
          <w:rFonts w:ascii="Times New Roman" w:hAnsi="Times New Roman" w:cs="Times New Roman"/>
          <w:color w:val="050505"/>
          <w:sz w:val="24"/>
          <w:szCs w:val="24"/>
          <w:shd w:val="clear" w:color="auto" w:fill="FFFFFF"/>
        </w:rPr>
      </w:pPr>
    </w:p>
    <w:p w14:paraId="3DA96A6E" w14:textId="6D505D0C" w:rsidR="00415242" w:rsidRDefault="00415242" w:rsidP="0088461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Ullai Zirnei otrajā braucienā bija dažas neprecīzas nianses. Tāpat k</w:t>
      </w:r>
      <w:r w:rsidR="00D95033">
        <w:rPr>
          <w:rFonts w:ascii="Times New Roman" w:hAnsi="Times New Roman" w:cs="Times New Roman"/>
          <w:color w:val="050505"/>
          <w:sz w:val="24"/>
          <w:szCs w:val="24"/>
          <w:shd w:val="clear" w:color="auto" w:fill="FFFFFF"/>
        </w:rPr>
        <w:t>ā pirmajā braucienā Zirne finišēja ar 14. labāko laiku</w:t>
      </w:r>
      <w:r>
        <w:rPr>
          <w:rFonts w:ascii="Times New Roman" w:hAnsi="Times New Roman" w:cs="Times New Roman"/>
          <w:color w:val="050505"/>
          <w:sz w:val="24"/>
          <w:szCs w:val="24"/>
          <w:shd w:val="clear" w:color="auto" w:fill="FFFFFF"/>
        </w:rPr>
        <w:t>, kas divu braucienu summā</w:t>
      </w:r>
      <w:r w:rsidR="00D95033">
        <w:rPr>
          <w:rFonts w:ascii="Times New Roman" w:hAnsi="Times New Roman" w:cs="Times New Roman"/>
          <w:color w:val="050505"/>
          <w:sz w:val="24"/>
          <w:szCs w:val="24"/>
          <w:shd w:val="clear" w:color="auto" w:fill="FFFFFF"/>
        </w:rPr>
        <w:t xml:space="preserve"> atlētei</w:t>
      </w:r>
      <w:r>
        <w:rPr>
          <w:rFonts w:ascii="Times New Roman" w:hAnsi="Times New Roman" w:cs="Times New Roman"/>
          <w:color w:val="050505"/>
          <w:sz w:val="24"/>
          <w:szCs w:val="24"/>
          <w:shd w:val="clear" w:color="auto" w:fill="FFFFFF"/>
        </w:rPr>
        <w:t xml:space="preserve"> garantēja gan 14. vietu, gan dalību BMW Sprinta pasaules kausā.</w:t>
      </w:r>
    </w:p>
    <w:p w14:paraId="5E727E8E" w14:textId="77777777" w:rsidR="00415242" w:rsidRDefault="00415242" w:rsidP="00884617">
      <w:pPr>
        <w:spacing w:after="0"/>
        <w:ind w:firstLine="567"/>
        <w:jc w:val="both"/>
        <w:rPr>
          <w:rFonts w:ascii="Times New Roman" w:hAnsi="Times New Roman" w:cs="Times New Roman"/>
          <w:color w:val="050505"/>
          <w:sz w:val="24"/>
          <w:szCs w:val="24"/>
          <w:shd w:val="clear" w:color="auto" w:fill="FFFFFF"/>
        </w:rPr>
      </w:pPr>
    </w:p>
    <w:p w14:paraId="3B818DAC" w14:textId="61E4C8FB" w:rsidR="00415242" w:rsidRDefault="00415242" w:rsidP="0088461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Sigita Bērziņa otrajā braucienā izlaboja pirmā brauciena pieļauto kļūdu startā un fin</w:t>
      </w:r>
      <w:r w:rsidR="00FA2941">
        <w:rPr>
          <w:rFonts w:ascii="Times New Roman" w:hAnsi="Times New Roman" w:cs="Times New Roman"/>
          <w:color w:val="050505"/>
          <w:sz w:val="24"/>
          <w:szCs w:val="24"/>
          <w:shd w:val="clear" w:color="auto" w:fill="FFFFFF"/>
        </w:rPr>
        <w:t>išēja ar devīto labāko rezultātu</w:t>
      </w:r>
      <w:r>
        <w:rPr>
          <w:rFonts w:ascii="Times New Roman" w:hAnsi="Times New Roman" w:cs="Times New Roman"/>
          <w:color w:val="050505"/>
          <w:sz w:val="24"/>
          <w:szCs w:val="24"/>
          <w:shd w:val="clear" w:color="auto" w:fill="FFFFFF"/>
        </w:rPr>
        <w:t xml:space="preserve">, kas divu braucienu summā ļāva pakāpties par sešām pozīcijām un izcītīt 19. vietu. </w:t>
      </w:r>
    </w:p>
    <w:p w14:paraId="6C60BD08" w14:textId="77777777" w:rsidR="00A414D4" w:rsidRDefault="00A414D4" w:rsidP="00884617">
      <w:pPr>
        <w:spacing w:after="0"/>
        <w:ind w:firstLine="567"/>
        <w:jc w:val="both"/>
        <w:rPr>
          <w:rFonts w:ascii="Times New Roman" w:hAnsi="Times New Roman" w:cs="Times New Roman"/>
          <w:color w:val="050505"/>
          <w:sz w:val="24"/>
          <w:szCs w:val="24"/>
          <w:shd w:val="clear" w:color="auto" w:fill="FFFFFF"/>
        </w:rPr>
      </w:pPr>
    </w:p>
    <w:p w14:paraId="45416D3D" w14:textId="7F73BCFA" w:rsidR="00A414D4" w:rsidRDefault="00FA2941" w:rsidP="00FA2941">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Sacensību uzvarētāja – </w:t>
      </w:r>
      <w:r w:rsidR="00A414D4">
        <w:rPr>
          <w:rFonts w:ascii="Times New Roman" w:hAnsi="Times New Roman" w:cs="Times New Roman"/>
          <w:color w:val="050505"/>
          <w:sz w:val="24"/>
          <w:szCs w:val="24"/>
          <w:shd w:val="clear" w:color="auto" w:fill="FFFFFF"/>
        </w:rPr>
        <w:t>austriete Madelaine Egle (Madeleine Egle) [1:24.192]. Otrajā vietā – vāciete Jūlija Taubitsa (Jula Taubitz) [+0.180]. Savukārt bronzas godalgu izcīnīja krieviete Tatjana Ivanova [+0.218].</w:t>
      </w:r>
    </w:p>
    <w:p w14:paraId="027188C5" w14:textId="77777777" w:rsidR="00925B4C" w:rsidRDefault="00925B4C" w:rsidP="00A414D4">
      <w:pPr>
        <w:spacing w:after="0"/>
        <w:jc w:val="both"/>
        <w:rPr>
          <w:rFonts w:ascii="Times New Roman" w:hAnsi="Times New Roman" w:cs="Times New Roman"/>
          <w:color w:val="050505"/>
          <w:sz w:val="24"/>
          <w:szCs w:val="24"/>
          <w:shd w:val="clear" w:color="auto" w:fill="FFFFFF"/>
        </w:rPr>
      </w:pPr>
    </w:p>
    <w:p w14:paraId="3F00285E" w14:textId="730C8688" w:rsidR="003053E0" w:rsidRDefault="00925B4C" w:rsidP="00884617">
      <w:pPr>
        <w:spacing w:after="0"/>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Plkst. 13.00 sacensības noslēgsies ar</w:t>
      </w:r>
      <w:r w:rsidR="00277E63">
        <w:rPr>
          <w:rFonts w:ascii="Times New Roman" w:hAnsi="Times New Roman" w:cs="Times New Roman"/>
          <w:color w:val="050505"/>
          <w:sz w:val="24"/>
          <w:szCs w:val="24"/>
          <w:shd w:val="clear" w:color="auto" w:fill="FFFFFF"/>
        </w:rPr>
        <w:t xml:space="preserve"> </w:t>
      </w:r>
      <w:r w:rsidR="003053E0">
        <w:rPr>
          <w:rFonts w:ascii="Times New Roman" w:hAnsi="Times New Roman" w:cs="Times New Roman"/>
          <w:color w:val="050505"/>
          <w:sz w:val="24"/>
          <w:szCs w:val="24"/>
          <w:shd w:val="clear" w:color="auto" w:fill="FFFFFF"/>
        </w:rPr>
        <w:t xml:space="preserve"> BMW Sprinta pasaules</w:t>
      </w:r>
      <w:r w:rsidR="00E70B3E">
        <w:rPr>
          <w:rFonts w:ascii="Times New Roman" w:hAnsi="Times New Roman" w:cs="Times New Roman"/>
          <w:color w:val="050505"/>
          <w:sz w:val="24"/>
          <w:szCs w:val="24"/>
          <w:shd w:val="clear" w:color="auto" w:fill="FFFFFF"/>
        </w:rPr>
        <w:t xml:space="preserve"> kausā</w:t>
      </w:r>
      <w:r w:rsidR="00277E63">
        <w:rPr>
          <w:rFonts w:ascii="Times New Roman" w:hAnsi="Times New Roman" w:cs="Times New Roman"/>
          <w:color w:val="050505"/>
          <w:sz w:val="24"/>
          <w:szCs w:val="24"/>
          <w:shd w:val="clear" w:color="auto" w:fill="FFFFFF"/>
        </w:rPr>
        <w:t xml:space="preserve"> piedalīsies</w:t>
      </w:r>
      <w:r w:rsidR="003053E0">
        <w:rPr>
          <w:rFonts w:ascii="Times New Roman" w:hAnsi="Times New Roman" w:cs="Times New Roman"/>
          <w:color w:val="050505"/>
          <w:sz w:val="24"/>
          <w:szCs w:val="24"/>
          <w:shd w:val="clear" w:color="auto" w:fill="FFFFFF"/>
        </w:rPr>
        <w:t xml:space="preserve"> Kristers Aparjods, Gints B</w:t>
      </w:r>
      <w:r w:rsidR="00E70B3E">
        <w:rPr>
          <w:rFonts w:ascii="Times New Roman" w:hAnsi="Times New Roman" w:cs="Times New Roman"/>
          <w:color w:val="050505"/>
          <w:sz w:val="24"/>
          <w:szCs w:val="24"/>
          <w:shd w:val="clear" w:color="auto" w:fill="FFFFFF"/>
        </w:rPr>
        <w:t xml:space="preserve">ērziņš, </w:t>
      </w:r>
      <w:r w:rsidR="00462DDC">
        <w:rPr>
          <w:rFonts w:ascii="Times New Roman" w:hAnsi="Times New Roman" w:cs="Times New Roman"/>
          <w:color w:val="050505"/>
          <w:sz w:val="24"/>
          <w:szCs w:val="24"/>
          <w:shd w:val="clear" w:color="auto" w:fill="FFFFFF"/>
        </w:rPr>
        <w:t>Riks</w:t>
      </w:r>
      <w:r w:rsidR="00A414D4">
        <w:rPr>
          <w:rFonts w:ascii="Times New Roman" w:hAnsi="Times New Roman" w:cs="Times New Roman"/>
          <w:color w:val="050505"/>
          <w:sz w:val="24"/>
          <w:szCs w:val="24"/>
          <w:shd w:val="clear" w:color="auto" w:fill="FFFFFF"/>
        </w:rPr>
        <w:t xml:space="preserve"> Kristens Rozītis,  Mārtiņš Bots/Roberts Plūme, Andris Šics/Juris Šics, kā arī Elīza Tīruma, Elīna Ieva Vītola un Ulla Zirne</w:t>
      </w:r>
      <w:r w:rsidR="00462DDC">
        <w:rPr>
          <w:rFonts w:ascii="Times New Roman" w:hAnsi="Times New Roman" w:cs="Times New Roman"/>
          <w:color w:val="050505"/>
          <w:sz w:val="24"/>
          <w:szCs w:val="24"/>
          <w:shd w:val="clear" w:color="auto" w:fill="FFFFFF"/>
        </w:rPr>
        <w:t>.</w:t>
      </w:r>
      <w:r w:rsidR="003053E0">
        <w:rPr>
          <w:rFonts w:ascii="Times New Roman" w:hAnsi="Times New Roman" w:cs="Times New Roman"/>
          <w:color w:val="050505"/>
          <w:sz w:val="24"/>
          <w:szCs w:val="24"/>
          <w:shd w:val="clear" w:color="auto" w:fill="FFFFFF"/>
        </w:rPr>
        <w:t xml:space="preserve"> BMW Sprinta pasaules kausā piedalās 15 ātrākie pamatsacensību sportisti.</w:t>
      </w:r>
    </w:p>
    <w:p w14:paraId="34ACD0E8" w14:textId="77777777" w:rsidR="00114BB5" w:rsidRPr="00A34571" w:rsidRDefault="00114BB5" w:rsidP="00A34571">
      <w:pPr>
        <w:spacing w:after="0"/>
        <w:ind w:firstLine="567"/>
        <w:jc w:val="both"/>
        <w:rPr>
          <w:rFonts w:ascii="Times New Roman" w:hAnsi="Times New Roman" w:cs="Times New Roman"/>
          <w:color w:val="050505"/>
          <w:sz w:val="24"/>
          <w:szCs w:val="24"/>
          <w:shd w:val="clear" w:color="auto" w:fill="FFFFFF"/>
        </w:rPr>
      </w:pPr>
    </w:p>
    <w:p w14:paraId="2CCC51AF" w14:textId="4141B44E" w:rsidR="00557DC3" w:rsidRDefault="00BC74B5" w:rsidP="00B21759">
      <w:pPr>
        <w:spacing w:before="240" w:after="0"/>
        <w:ind w:firstLine="567"/>
        <w:jc w:val="both"/>
        <w:rPr>
          <w:rFonts w:ascii="Times New Roman" w:eastAsia="Times New Roman" w:hAnsi="Times New Roman" w:cs="Times New Roman"/>
          <w:sz w:val="24"/>
          <w:szCs w:val="24"/>
          <w:lang w:val="en-GB" w:eastAsia="en-GB"/>
        </w:rPr>
      </w:pPr>
      <w:bookmarkStart w:id="0" w:name="_GoBack"/>
      <w:bookmarkEnd w:id="0"/>
      <w:proofErr w:type="spellStart"/>
      <w:r>
        <w:rPr>
          <w:rFonts w:ascii="Times New Roman" w:eastAsia="Times New Roman" w:hAnsi="Times New Roman" w:cs="Times New Roman"/>
          <w:sz w:val="24"/>
          <w:szCs w:val="24"/>
          <w:lang w:val="en-GB" w:eastAsia="en-GB"/>
        </w:rPr>
        <w:t>Latvijas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Nacionālās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kamaniņu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sporta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izlases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startiem</w:t>
      </w:r>
      <w:proofErr w:type="spellEnd"/>
      <w:r w:rsidR="00952A2B">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seko</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līdzi</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tiešraidē</w:t>
      </w:r>
      <w:proofErr w:type="spellEnd"/>
      <w:r w:rsidR="002843EF" w:rsidRPr="002843EF">
        <w:rPr>
          <w:rFonts w:ascii="Times New Roman" w:eastAsia="Times New Roman" w:hAnsi="Times New Roman" w:cs="Times New Roman"/>
          <w:sz w:val="24"/>
          <w:szCs w:val="24"/>
          <w:lang w:val="en-GB" w:eastAsia="en-GB"/>
        </w:rPr>
        <w:t xml:space="preserve"> </w:t>
      </w:r>
      <w:r w:rsidR="00952A2B" w:rsidRPr="00952A2B">
        <w:rPr>
          <w:rFonts w:ascii="Times New Roman" w:eastAsia="Times New Roman" w:hAnsi="Times New Roman" w:cs="Times New Roman"/>
          <w:b/>
          <w:sz w:val="24"/>
          <w:szCs w:val="24"/>
          <w:lang w:val="en-GB" w:eastAsia="en-GB"/>
        </w:rPr>
        <w:t>TV4</w:t>
      </w:r>
      <w:r w:rsidR="002843EF" w:rsidRPr="002843EF">
        <w:rPr>
          <w:rFonts w:ascii="Times New Roman" w:eastAsia="Times New Roman" w:hAnsi="Times New Roman" w:cs="Times New Roman"/>
          <w:sz w:val="24"/>
          <w:szCs w:val="24"/>
          <w:lang w:val="en-GB" w:eastAsia="en-GB"/>
        </w:rPr>
        <w:t xml:space="preserve"> </w:t>
      </w:r>
      <w:proofErr w:type="gramStart"/>
      <w:r w:rsidR="002843EF" w:rsidRPr="002843EF">
        <w:rPr>
          <w:rFonts w:ascii="Times New Roman" w:eastAsia="Times New Roman" w:hAnsi="Times New Roman" w:cs="Times New Roman"/>
          <w:sz w:val="24"/>
          <w:szCs w:val="24"/>
          <w:lang w:val="en-GB" w:eastAsia="en-GB"/>
        </w:rPr>
        <w:t>un</w:t>
      </w:r>
      <w:proofErr w:type="gram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interneta</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portālā</w:t>
      </w:r>
      <w:proofErr w:type="spellEnd"/>
      <w:r w:rsidR="002843EF" w:rsidRPr="002843EF">
        <w:rPr>
          <w:rFonts w:ascii="Times New Roman" w:eastAsia="Times New Roman" w:hAnsi="Times New Roman" w:cs="Times New Roman"/>
          <w:sz w:val="24"/>
          <w:szCs w:val="24"/>
          <w:lang w:val="en-GB" w:eastAsia="en-GB"/>
        </w:rPr>
        <w:t xml:space="preserve"> </w:t>
      </w:r>
      <w:r w:rsidR="00952A2B">
        <w:rPr>
          <w:rFonts w:ascii="Times New Roman" w:eastAsia="Times New Roman" w:hAnsi="Times New Roman" w:cs="Times New Roman"/>
          <w:b/>
          <w:sz w:val="24"/>
          <w:szCs w:val="24"/>
          <w:lang w:val="en-GB" w:eastAsia="en-GB"/>
        </w:rPr>
        <w:t>Sportacentrs.com</w:t>
      </w:r>
      <w:r w:rsidR="00952A2B" w:rsidRPr="00952A2B">
        <w:rPr>
          <w:rFonts w:ascii="Times New Roman" w:eastAsia="Times New Roman" w:hAnsi="Times New Roman" w:cs="Times New Roman"/>
          <w:sz w:val="24"/>
          <w:szCs w:val="24"/>
          <w:lang w:val="en-GB" w:eastAsia="en-GB"/>
        </w:rPr>
        <w:t>.</w:t>
      </w:r>
    </w:p>
    <w:p w14:paraId="346E0AEE" w14:textId="47336830" w:rsidR="008E035A" w:rsidRPr="009F18F6" w:rsidRDefault="00952A2B" w:rsidP="00952A2B">
      <w:pPr>
        <w:spacing w:after="0"/>
        <w:rPr>
          <w:rFonts w:ascii="Times New Roman" w:hAnsi="Times New Roman" w:cs="Times New Roman"/>
          <w:color w:val="000000"/>
          <w:sz w:val="24"/>
          <w:szCs w:val="18"/>
          <w:shd w:val="clear" w:color="auto" w:fill="FFFFFF"/>
        </w:rPr>
      </w:pPr>
      <w:r w:rsidRPr="00952A2B">
        <w:rPr>
          <w:rFonts w:ascii="Times New Roman" w:hAnsi="Times New Roman" w:cs="Times New Roman"/>
          <w:color w:val="000000"/>
          <w:sz w:val="24"/>
          <w:szCs w:val="18"/>
        </w:rPr>
        <w:br/>
      </w:r>
      <w:r w:rsidR="008E035A" w:rsidRPr="008E035A">
        <w:rPr>
          <w:rFonts w:ascii="Times New Roman" w:hAnsi="Times New Roman" w:cs="Times New Roman"/>
          <w:color w:val="000000"/>
          <w:sz w:val="24"/>
          <w:szCs w:val="18"/>
        </w:rPr>
        <w:br/>
      </w:r>
      <w:r w:rsidR="008E035A" w:rsidRPr="008E035A">
        <w:rPr>
          <w:rFonts w:ascii="Times New Roman" w:hAnsi="Times New Roman" w:cs="Times New Roman"/>
          <w:color w:val="000000"/>
          <w:sz w:val="24"/>
          <w:szCs w:val="18"/>
          <w:u w:val="single"/>
          <w:shd w:val="clear" w:color="auto" w:fill="FFFFFF"/>
        </w:rPr>
        <w:t>Svētdiena, 9. janvāris</w:t>
      </w:r>
    </w:p>
    <w:p w14:paraId="7CA61A88" w14:textId="75DE42E7" w:rsidR="00952A2B" w:rsidRDefault="008E035A" w:rsidP="00952A2B">
      <w:pPr>
        <w:spacing w:after="0"/>
        <w:rPr>
          <w:rFonts w:ascii="Times New Roman" w:hAnsi="Times New Roman" w:cs="Times New Roman"/>
          <w:color w:val="000000"/>
          <w:sz w:val="24"/>
          <w:szCs w:val="18"/>
          <w:shd w:val="clear" w:color="auto" w:fill="FFFFFF"/>
        </w:rPr>
      </w:pP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13.00 BMW Sprinta kauss – Vīri</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13.45 BMW Sprinta kauss – Divvietīgās ekipāžas</w:t>
      </w:r>
      <w:r w:rsidRPr="008E035A">
        <w:rPr>
          <w:rFonts w:ascii="Times New Roman" w:hAnsi="Times New Roman" w:cs="Times New Roman"/>
          <w:color w:val="000000"/>
          <w:sz w:val="24"/>
          <w:szCs w:val="18"/>
        </w:rPr>
        <w:br/>
      </w:r>
      <w:r w:rsidRPr="008E035A">
        <w:rPr>
          <w:rFonts w:ascii="Times New Roman" w:hAnsi="Times New Roman" w:cs="Times New Roman"/>
          <w:color w:val="000000"/>
          <w:sz w:val="24"/>
          <w:szCs w:val="18"/>
          <w:shd w:val="clear" w:color="auto" w:fill="FFFFFF"/>
        </w:rPr>
        <w:t>14.20 BMW Sprinta kauss – Sievietes</w:t>
      </w:r>
    </w:p>
    <w:p w14:paraId="0B54DDF4" w14:textId="77777777" w:rsidR="008E035A" w:rsidRPr="008E035A" w:rsidRDefault="008E035A" w:rsidP="00952A2B">
      <w:pPr>
        <w:spacing w:after="0"/>
        <w:rPr>
          <w:rFonts w:ascii="Times New Roman" w:hAnsi="Times New Roman" w:cs="Times New Roman"/>
          <w:color w:val="000000"/>
          <w:sz w:val="24"/>
          <w:szCs w:val="18"/>
          <w:u w:val="single"/>
          <w:shd w:val="clear" w:color="auto" w:fill="FFFFFF"/>
        </w:rPr>
      </w:pPr>
    </w:p>
    <w:p w14:paraId="51D38792" w14:textId="77777777" w:rsidR="00952A2B" w:rsidRDefault="00952A2B" w:rsidP="00952A2B">
      <w:pPr>
        <w:spacing w:after="0"/>
        <w:rPr>
          <w:rFonts w:ascii="Times New Roman" w:hAnsi="Times New Roman" w:cs="Times New Roman"/>
          <w:color w:val="000000"/>
          <w:sz w:val="24"/>
          <w:szCs w:val="18"/>
          <w:shd w:val="clear" w:color="auto" w:fill="FFFFFF"/>
        </w:rPr>
      </w:pPr>
    </w:p>
    <w:p w14:paraId="3B04D324" w14:textId="77777777" w:rsidR="008A0904" w:rsidRPr="00952A2B" w:rsidRDefault="008A0904" w:rsidP="00952A2B">
      <w:pPr>
        <w:spacing w:after="0"/>
        <w:rPr>
          <w:rFonts w:ascii="Times New Roman" w:hAnsi="Times New Roman" w:cs="Times New Roman"/>
          <w:color w:val="000000"/>
          <w:sz w:val="24"/>
          <w:szCs w:val="18"/>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77777777"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E13E5" w14:textId="77777777" w:rsidR="008E3BDE" w:rsidRDefault="008E3BDE" w:rsidP="00BA24E5">
      <w:pPr>
        <w:spacing w:after="0" w:line="240" w:lineRule="auto"/>
      </w:pPr>
      <w:r>
        <w:separator/>
      </w:r>
    </w:p>
  </w:endnote>
  <w:endnote w:type="continuationSeparator" w:id="0">
    <w:p w14:paraId="0A4C6948" w14:textId="77777777" w:rsidR="008E3BDE" w:rsidRDefault="008E3BDE"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94AA" w14:textId="77777777" w:rsidR="004E5DC8" w:rsidRDefault="004E5DC8">
    <w:pPr>
      <w:pStyle w:val="Footer"/>
    </w:pPr>
    <w:r>
      <w:rPr>
        <w:noProof/>
        <w:lang w:val="en-GB" w:eastAsia="en-GB"/>
      </w:rPr>
      <w:drawing>
        <wp:anchor distT="0" distB="0" distL="114300" distR="114300" simplePos="0" relativeHeight="251669504" behindDoc="1" locked="0" layoutInCell="1" allowOverlap="1" wp14:anchorId="0B406152" wp14:editId="3FE232B3">
          <wp:simplePos x="0" y="0"/>
          <wp:positionH relativeFrom="margin">
            <wp:posOffset>1310640</wp:posOffset>
          </wp:positionH>
          <wp:positionV relativeFrom="paragraph">
            <wp:posOffset>-161290</wp:posOffset>
          </wp:positionV>
          <wp:extent cx="1104900" cy="463550"/>
          <wp:effectExtent l="0" t="0" r="0" b="0"/>
          <wp:wrapTight wrapText="bothSides">
            <wp:wrapPolygon edited="0">
              <wp:start x="0" y="0"/>
              <wp:lineTo x="0" y="20416"/>
              <wp:lineTo x="21228" y="20416"/>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tadel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63BFC16F" wp14:editId="4E6CB94F">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3C0DDA73" wp14:editId="7A8243F1">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757068" wp14:editId="1E66295D">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0768" w14:textId="77777777" w:rsidR="008E3BDE" w:rsidRDefault="008E3BDE" w:rsidP="00BA24E5">
      <w:pPr>
        <w:spacing w:after="0" w:line="240" w:lineRule="auto"/>
      </w:pPr>
      <w:r>
        <w:separator/>
      </w:r>
    </w:p>
  </w:footnote>
  <w:footnote w:type="continuationSeparator" w:id="0">
    <w:p w14:paraId="4E93BBE3" w14:textId="77777777" w:rsidR="008E3BDE" w:rsidRDefault="008E3BDE"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77777777"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CC43452" wp14:editId="7E180201">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A11E6DB" wp14:editId="1BD26190">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16CE813B">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2AF6"/>
    <w:rsid w:val="000039B7"/>
    <w:rsid w:val="00005354"/>
    <w:rsid w:val="00005BA2"/>
    <w:rsid w:val="000150A8"/>
    <w:rsid w:val="000152A7"/>
    <w:rsid w:val="00017EDE"/>
    <w:rsid w:val="00033E4B"/>
    <w:rsid w:val="00034425"/>
    <w:rsid w:val="00045A71"/>
    <w:rsid w:val="00054F15"/>
    <w:rsid w:val="00057121"/>
    <w:rsid w:val="000664C0"/>
    <w:rsid w:val="00070FFA"/>
    <w:rsid w:val="00075E47"/>
    <w:rsid w:val="0008245D"/>
    <w:rsid w:val="00085226"/>
    <w:rsid w:val="00087291"/>
    <w:rsid w:val="00087524"/>
    <w:rsid w:val="00087540"/>
    <w:rsid w:val="00091542"/>
    <w:rsid w:val="000A3D29"/>
    <w:rsid w:val="000A595A"/>
    <w:rsid w:val="000B1B2B"/>
    <w:rsid w:val="000C0BFC"/>
    <w:rsid w:val="000C2A26"/>
    <w:rsid w:val="000C4452"/>
    <w:rsid w:val="000C4DDA"/>
    <w:rsid w:val="000C52F0"/>
    <w:rsid w:val="000C62BC"/>
    <w:rsid w:val="000E0B46"/>
    <w:rsid w:val="000E279F"/>
    <w:rsid w:val="000E3DD8"/>
    <w:rsid w:val="000E43D1"/>
    <w:rsid w:val="000F54DB"/>
    <w:rsid w:val="00101BB2"/>
    <w:rsid w:val="00106F97"/>
    <w:rsid w:val="00112025"/>
    <w:rsid w:val="00114BB5"/>
    <w:rsid w:val="001168F3"/>
    <w:rsid w:val="00125857"/>
    <w:rsid w:val="001304CA"/>
    <w:rsid w:val="00130732"/>
    <w:rsid w:val="001343A8"/>
    <w:rsid w:val="00135095"/>
    <w:rsid w:val="00135C4C"/>
    <w:rsid w:val="00142F5A"/>
    <w:rsid w:val="00154688"/>
    <w:rsid w:val="00157447"/>
    <w:rsid w:val="00157951"/>
    <w:rsid w:val="00171A81"/>
    <w:rsid w:val="0017402A"/>
    <w:rsid w:val="00180E83"/>
    <w:rsid w:val="00183CB3"/>
    <w:rsid w:val="00184C56"/>
    <w:rsid w:val="00194427"/>
    <w:rsid w:val="00196949"/>
    <w:rsid w:val="001A0CD5"/>
    <w:rsid w:val="001A6DA3"/>
    <w:rsid w:val="001B1D46"/>
    <w:rsid w:val="001B4AE9"/>
    <w:rsid w:val="001B546E"/>
    <w:rsid w:val="001B606B"/>
    <w:rsid w:val="001C368B"/>
    <w:rsid w:val="001C60D0"/>
    <w:rsid w:val="001C658E"/>
    <w:rsid w:val="001D046F"/>
    <w:rsid w:val="001D300D"/>
    <w:rsid w:val="001D3306"/>
    <w:rsid w:val="001E3859"/>
    <w:rsid w:val="001E58EE"/>
    <w:rsid w:val="001E6667"/>
    <w:rsid w:val="001E7E7F"/>
    <w:rsid w:val="001F1272"/>
    <w:rsid w:val="001F4D05"/>
    <w:rsid w:val="001F695A"/>
    <w:rsid w:val="002018CC"/>
    <w:rsid w:val="00202325"/>
    <w:rsid w:val="00202716"/>
    <w:rsid w:val="0020574A"/>
    <w:rsid w:val="00214737"/>
    <w:rsid w:val="002203C7"/>
    <w:rsid w:val="00224B31"/>
    <w:rsid w:val="00225263"/>
    <w:rsid w:val="00226A6E"/>
    <w:rsid w:val="002277B3"/>
    <w:rsid w:val="00231330"/>
    <w:rsid w:val="00231B53"/>
    <w:rsid w:val="0023515F"/>
    <w:rsid w:val="00236557"/>
    <w:rsid w:val="00242246"/>
    <w:rsid w:val="002461D0"/>
    <w:rsid w:val="0024676E"/>
    <w:rsid w:val="00250C01"/>
    <w:rsid w:val="00267B29"/>
    <w:rsid w:val="002707EF"/>
    <w:rsid w:val="00277E63"/>
    <w:rsid w:val="002804E6"/>
    <w:rsid w:val="00282B44"/>
    <w:rsid w:val="002843EF"/>
    <w:rsid w:val="00290CE5"/>
    <w:rsid w:val="0029220A"/>
    <w:rsid w:val="0029396B"/>
    <w:rsid w:val="002A2364"/>
    <w:rsid w:val="002C4CCD"/>
    <w:rsid w:val="002D16FE"/>
    <w:rsid w:val="002D1BC9"/>
    <w:rsid w:val="002D52F8"/>
    <w:rsid w:val="002E130E"/>
    <w:rsid w:val="002E58D4"/>
    <w:rsid w:val="002F56B5"/>
    <w:rsid w:val="003000FA"/>
    <w:rsid w:val="003020AA"/>
    <w:rsid w:val="0030252E"/>
    <w:rsid w:val="00302D90"/>
    <w:rsid w:val="003053E0"/>
    <w:rsid w:val="00306F69"/>
    <w:rsid w:val="003078BF"/>
    <w:rsid w:val="003209ED"/>
    <w:rsid w:val="00320F7F"/>
    <w:rsid w:val="00323948"/>
    <w:rsid w:val="003356AC"/>
    <w:rsid w:val="00335CEE"/>
    <w:rsid w:val="00340640"/>
    <w:rsid w:val="003419B9"/>
    <w:rsid w:val="00343A34"/>
    <w:rsid w:val="00344DF4"/>
    <w:rsid w:val="00347777"/>
    <w:rsid w:val="00363EA5"/>
    <w:rsid w:val="00364187"/>
    <w:rsid w:val="00364873"/>
    <w:rsid w:val="00365040"/>
    <w:rsid w:val="00374D06"/>
    <w:rsid w:val="003907BC"/>
    <w:rsid w:val="00390D44"/>
    <w:rsid w:val="00397477"/>
    <w:rsid w:val="00397EBD"/>
    <w:rsid w:val="003A360F"/>
    <w:rsid w:val="003A7AA8"/>
    <w:rsid w:val="003B2D73"/>
    <w:rsid w:val="003B4A15"/>
    <w:rsid w:val="003C1ECD"/>
    <w:rsid w:val="003F4D16"/>
    <w:rsid w:val="0040097D"/>
    <w:rsid w:val="004116A7"/>
    <w:rsid w:val="00414316"/>
    <w:rsid w:val="00415242"/>
    <w:rsid w:val="0042094E"/>
    <w:rsid w:val="004342BC"/>
    <w:rsid w:val="00441E8D"/>
    <w:rsid w:val="00443036"/>
    <w:rsid w:val="00446B8F"/>
    <w:rsid w:val="004513D5"/>
    <w:rsid w:val="00454B9E"/>
    <w:rsid w:val="004573ED"/>
    <w:rsid w:val="00462DDC"/>
    <w:rsid w:val="00464146"/>
    <w:rsid w:val="004651E8"/>
    <w:rsid w:val="00470C8D"/>
    <w:rsid w:val="00475453"/>
    <w:rsid w:val="004770EA"/>
    <w:rsid w:val="00482C42"/>
    <w:rsid w:val="00484F8A"/>
    <w:rsid w:val="00486331"/>
    <w:rsid w:val="004A2602"/>
    <w:rsid w:val="004B5118"/>
    <w:rsid w:val="004B62B5"/>
    <w:rsid w:val="004B76A4"/>
    <w:rsid w:val="004D2AB1"/>
    <w:rsid w:val="004D7BAD"/>
    <w:rsid w:val="004E1A84"/>
    <w:rsid w:val="004E24B5"/>
    <w:rsid w:val="004E4233"/>
    <w:rsid w:val="004E5DC8"/>
    <w:rsid w:val="004E6532"/>
    <w:rsid w:val="004E75EC"/>
    <w:rsid w:val="004F7225"/>
    <w:rsid w:val="00514527"/>
    <w:rsid w:val="00514C6C"/>
    <w:rsid w:val="005219B6"/>
    <w:rsid w:val="005239DA"/>
    <w:rsid w:val="00524A46"/>
    <w:rsid w:val="00525B0E"/>
    <w:rsid w:val="00527F35"/>
    <w:rsid w:val="00537141"/>
    <w:rsid w:val="0054156F"/>
    <w:rsid w:val="0054583F"/>
    <w:rsid w:val="005508B1"/>
    <w:rsid w:val="005528A6"/>
    <w:rsid w:val="00554052"/>
    <w:rsid w:val="0055465B"/>
    <w:rsid w:val="00557DC3"/>
    <w:rsid w:val="0056145A"/>
    <w:rsid w:val="00561817"/>
    <w:rsid w:val="00561B05"/>
    <w:rsid w:val="00563ED1"/>
    <w:rsid w:val="00564BBA"/>
    <w:rsid w:val="00570AA3"/>
    <w:rsid w:val="00574245"/>
    <w:rsid w:val="00574ABD"/>
    <w:rsid w:val="00582D84"/>
    <w:rsid w:val="005875C0"/>
    <w:rsid w:val="00592822"/>
    <w:rsid w:val="00595393"/>
    <w:rsid w:val="005A3C5D"/>
    <w:rsid w:val="005A5C57"/>
    <w:rsid w:val="005A7F6D"/>
    <w:rsid w:val="005B0327"/>
    <w:rsid w:val="005B4124"/>
    <w:rsid w:val="005B50BF"/>
    <w:rsid w:val="005C0F76"/>
    <w:rsid w:val="005C7969"/>
    <w:rsid w:val="005C7F06"/>
    <w:rsid w:val="005D51AB"/>
    <w:rsid w:val="005D58C7"/>
    <w:rsid w:val="005D5FDF"/>
    <w:rsid w:val="005D6A9B"/>
    <w:rsid w:val="005E0013"/>
    <w:rsid w:val="005E0E76"/>
    <w:rsid w:val="005E4658"/>
    <w:rsid w:val="005E5FB4"/>
    <w:rsid w:val="005F636F"/>
    <w:rsid w:val="005F7CF4"/>
    <w:rsid w:val="00605EA3"/>
    <w:rsid w:val="0060743A"/>
    <w:rsid w:val="00611C60"/>
    <w:rsid w:val="00614A29"/>
    <w:rsid w:val="00616777"/>
    <w:rsid w:val="00626D0A"/>
    <w:rsid w:val="006332E2"/>
    <w:rsid w:val="0063663B"/>
    <w:rsid w:val="006427A2"/>
    <w:rsid w:val="00642D21"/>
    <w:rsid w:val="0064469E"/>
    <w:rsid w:val="00645C23"/>
    <w:rsid w:val="006564B6"/>
    <w:rsid w:val="00656709"/>
    <w:rsid w:val="00670ACE"/>
    <w:rsid w:val="00671D5E"/>
    <w:rsid w:val="006801CA"/>
    <w:rsid w:val="006842A9"/>
    <w:rsid w:val="0068668B"/>
    <w:rsid w:val="00691998"/>
    <w:rsid w:val="00692984"/>
    <w:rsid w:val="00697010"/>
    <w:rsid w:val="006A70AB"/>
    <w:rsid w:val="006B33C2"/>
    <w:rsid w:val="006B5860"/>
    <w:rsid w:val="006C2891"/>
    <w:rsid w:val="006C2B04"/>
    <w:rsid w:val="006D25AC"/>
    <w:rsid w:val="006D2A2C"/>
    <w:rsid w:val="006D2F7A"/>
    <w:rsid w:val="006D7A20"/>
    <w:rsid w:val="006E04E9"/>
    <w:rsid w:val="006E0D6C"/>
    <w:rsid w:val="006E1D88"/>
    <w:rsid w:val="006E5950"/>
    <w:rsid w:val="0070061A"/>
    <w:rsid w:val="007012D8"/>
    <w:rsid w:val="00703596"/>
    <w:rsid w:val="00704B6A"/>
    <w:rsid w:val="00717AA6"/>
    <w:rsid w:val="00720823"/>
    <w:rsid w:val="00723724"/>
    <w:rsid w:val="00723990"/>
    <w:rsid w:val="007253E2"/>
    <w:rsid w:val="00725823"/>
    <w:rsid w:val="00726AF3"/>
    <w:rsid w:val="0073218F"/>
    <w:rsid w:val="007417C3"/>
    <w:rsid w:val="007422BA"/>
    <w:rsid w:val="00743C89"/>
    <w:rsid w:val="0074687D"/>
    <w:rsid w:val="00746E9B"/>
    <w:rsid w:val="00750162"/>
    <w:rsid w:val="00751DCC"/>
    <w:rsid w:val="00752FC4"/>
    <w:rsid w:val="00753588"/>
    <w:rsid w:val="0076192C"/>
    <w:rsid w:val="00764462"/>
    <w:rsid w:val="00780D48"/>
    <w:rsid w:val="00783FC9"/>
    <w:rsid w:val="007849E3"/>
    <w:rsid w:val="00791FD1"/>
    <w:rsid w:val="007D2C00"/>
    <w:rsid w:val="007D4EBC"/>
    <w:rsid w:val="007D6955"/>
    <w:rsid w:val="007E07CA"/>
    <w:rsid w:val="007E15EB"/>
    <w:rsid w:val="007E4337"/>
    <w:rsid w:val="007E685F"/>
    <w:rsid w:val="007F1E67"/>
    <w:rsid w:val="007F51A6"/>
    <w:rsid w:val="007F728C"/>
    <w:rsid w:val="007F7D5B"/>
    <w:rsid w:val="00801399"/>
    <w:rsid w:val="008019AC"/>
    <w:rsid w:val="00810019"/>
    <w:rsid w:val="00813B18"/>
    <w:rsid w:val="00814DC1"/>
    <w:rsid w:val="008168B4"/>
    <w:rsid w:val="00817AFA"/>
    <w:rsid w:val="00821B2B"/>
    <w:rsid w:val="00825F03"/>
    <w:rsid w:val="008278EC"/>
    <w:rsid w:val="00830091"/>
    <w:rsid w:val="00836965"/>
    <w:rsid w:val="008376B9"/>
    <w:rsid w:val="0084228C"/>
    <w:rsid w:val="00843401"/>
    <w:rsid w:val="00843A5A"/>
    <w:rsid w:val="00844C8E"/>
    <w:rsid w:val="00846294"/>
    <w:rsid w:val="00862426"/>
    <w:rsid w:val="0086260B"/>
    <w:rsid w:val="00863A55"/>
    <w:rsid w:val="008750CF"/>
    <w:rsid w:val="0088255D"/>
    <w:rsid w:val="00882E80"/>
    <w:rsid w:val="00883B4E"/>
    <w:rsid w:val="00883BDC"/>
    <w:rsid w:val="00883D79"/>
    <w:rsid w:val="00884617"/>
    <w:rsid w:val="00890417"/>
    <w:rsid w:val="00896D77"/>
    <w:rsid w:val="008A0904"/>
    <w:rsid w:val="008A4FB4"/>
    <w:rsid w:val="008A7178"/>
    <w:rsid w:val="008B163D"/>
    <w:rsid w:val="008B2EA1"/>
    <w:rsid w:val="008C2D55"/>
    <w:rsid w:val="008C37B7"/>
    <w:rsid w:val="008D0CF3"/>
    <w:rsid w:val="008D4191"/>
    <w:rsid w:val="008D4DD1"/>
    <w:rsid w:val="008D5DE3"/>
    <w:rsid w:val="008E035A"/>
    <w:rsid w:val="008E1FCC"/>
    <w:rsid w:val="008E3BDE"/>
    <w:rsid w:val="008E4A79"/>
    <w:rsid w:val="008E52AD"/>
    <w:rsid w:val="008E5B9B"/>
    <w:rsid w:val="008E6F5E"/>
    <w:rsid w:val="008E742E"/>
    <w:rsid w:val="008F1133"/>
    <w:rsid w:val="008F1E56"/>
    <w:rsid w:val="008F2C5D"/>
    <w:rsid w:val="008F31C5"/>
    <w:rsid w:val="008F6D90"/>
    <w:rsid w:val="009109A9"/>
    <w:rsid w:val="00913996"/>
    <w:rsid w:val="0091457F"/>
    <w:rsid w:val="0091458C"/>
    <w:rsid w:val="00921785"/>
    <w:rsid w:val="009223C9"/>
    <w:rsid w:val="00923DC5"/>
    <w:rsid w:val="00925B4C"/>
    <w:rsid w:val="00926DDE"/>
    <w:rsid w:val="00926F3D"/>
    <w:rsid w:val="009313DE"/>
    <w:rsid w:val="0093501D"/>
    <w:rsid w:val="00951F15"/>
    <w:rsid w:val="00952A2B"/>
    <w:rsid w:val="00957A83"/>
    <w:rsid w:val="00977E24"/>
    <w:rsid w:val="00977FDF"/>
    <w:rsid w:val="0098371A"/>
    <w:rsid w:val="00984B86"/>
    <w:rsid w:val="00984D64"/>
    <w:rsid w:val="009853F2"/>
    <w:rsid w:val="009855E2"/>
    <w:rsid w:val="00986824"/>
    <w:rsid w:val="00992C20"/>
    <w:rsid w:val="009939E8"/>
    <w:rsid w:val="00995C74"/>
    <w:rsid w:val="00996902"/>
    <w:rsid w:val="009978B0"/>
    <w:rsid w:val="009B6CC0"/>
    <w:rsid w:val="009C178D"/>
    <w:rsid w:val="009C4770"/>
    <w:rsid w:val="009D0FBB"/>
    <w:rsid w:val="009D3CE4"/>
    <w:rsid w:val="009D46DA"/>
    <w:rsid w:val="009E0B48"/>
    <w:rsid w:val="009F18F6"/>
    <w:rsid w:val="009F2D18"/>
    <w:rsid w:val="009F4929"/>
    <w:rsid w:val="00A01B21"/>
    <w:rsid w:val="00A05179"/>
    <w:rsid w:val="00A12DF1"/>
    <w:rsid w:val="00A16A32"/>
    <w:rsid w:val="00A16EB6"/>
    <w:rsid w:val="00A1703D"/>
    <w:rsid w:val="00A23459"/>
    <w:rsid w:val="00A23E47"/>
    <w:rsid w:val="00A27BF1"/>
    <w:rsid w:val="00A33A4B"/>
    <w:rsid w:val="00A34571"/>
    <w:rsid w:val="00A363AE"/>
    <w:rsid w:val="00A40E43"/>
    <w:rsid w:val="00A414D4"/>
    <w:rsid w:val="00A42639"/>
    <w:rsid w:val="00A455F4"/>
    <w:rsid w:val="00A45F7B"/>
    <w:rsid w:val="00A47CF7"/>
    <w:rsid w:val="00A50652"/>
    <w:rsid w:val="00A51434"/>
    <w:rsid w:val="00A6050D"/>
    <w:rsid w:val="00A61575"/>
    <w:rsid w:val="00A621F3"/>
    <w:rsid w:val="00A62753"/>
    <w:rsid w:val="00A64035"/>
    <w:rsid w:val="00A71ABF"/>
    <w:rsid w:val="00A733F9"/>
    <w:rsid w:val="00A73C7B"/>
    <w:rsid w:val="00A74414"/>
    <w:rsid w:val="00A75D70"/>
    <w:rsid w:val="00A77D12"/>
    <w:rsid w:val="00A83769"/>
    <w:rsid w:val="00A83D1A"/>
    <w:rsid w:val="00A85C94"/>
    <w:rsid w:val="00A875D5"/>
    <w:rsid w:val="00A9109A"/>
    <w:rsid w:val="00A9409D"/>
    <w:rsid w:val="00AA4974"/>
    <w:rsid w:val="00AB68BC"/>
    <w:rsid w:val="00AC22C2"/>
    <w:rsid w:val="00AC4DBF"/>
    <w:rsid w:val="00AC5B89"/>
    <w:rsid w:val="00AC6C7F"/>
    <w:rsid w:val="00AC745A"/>
    <w:rsid w:val="00AD000E"/>
    <w:rsid w:val="00AD602E"/>
    <w:rsid w:val="00AD6AD2"/>
    <w:rsid w:val="00AE0D8E"/>
    <w:rsid w:val="00AE56C6"/>
    <w:rsid w:val="00AF5A37"/>
    <w:rsid w:val="00AF6280"/>
    <w:rsid w:val="00B03168"/>
    <w:rsid w:val="00B03610"/>
    <w:rsid w:val="00B07824"/>
    <w:rsid w:val="00B21759"/>
    <w:rsid w:val="00B22E1A"/>
    <w:rsid w:val="00B271E7"/>
    <w:rsid w:val="00B27612"/>
    <w:rsid w:val="00B27615"/>
    <w:rsid w:val="00B3066E"/>
    <w:rsid w:val="00B3444C"/>
    <w:rsid w:val="00B42271"/>
    <w:rsid w:val="00B524D1"/>
    <w:rsid w:val="00B627DB"/>
    <w:rsid w:val="00B64EC0"/>
    <w:rsid w:val="00B7024A"/>
    <w:rsid w:val="00B72EFC"/>
    <w:rsid w:val="00B767B6"/>
    <w:rsid w:val="00B774E1"/>
    <w:rsid w:val="00B8569C"/>
    <w:rsid w:val="00B915D1"/>
    <w:rsid w:val="00B95E72"/>
    <w:rsid w:val="00BA10D0"/>
    <w:rsid w:val="00BA24E5"/>
    <w:rsid w:val="00BA2959"/>
    <w:rsid w:val="00BA318D"/>
    <w:rsid w:val="00BA78E8"/>
    <w:rsid w:val="00BB34C2"/>
    <w:rsid w:val="00BB3935"/>
    <w:rsid w:val="00BB4DE8"/>
    <w:rsid w:val="00BB7827"/>
    <w:rsid w:val="00BB7B9B"/>
    <w:rsid w:val="00BC09B8"/>
    <w:rsid w:val="00BC74B5"/>
    <w:rsid w:val="00BD089E"/>
    <w:rsid w:val="00BD0D36"/>
    <w:rsid w:val="00BD7DC5"/>
    <w:rsid w:val="00BE0DBF"/>
    <w:rsid w:val="00BE7A3B"/>
    <w:rsid w:val="00BF7E3E"/>
    <w:rsid w:val="00C01C2C"/>
    <w:rsid w:val="00C05618"/>
    <w:rsid w:val="00C07C24"/>
    <w:rsid w:val="00C11337"/>
    <w:rsid w:val="00C173AE"/>
    <w:rsid w:val="00C2167E"/>
    <w:rsid w:val="00C279C9"/>
    <w:rsid w:val="00C30A1B"/>
    <w:rsid w:val="00C33426"/>
    <w:rsid w:val="00C441E0"/>
    <w:rsid w:val="00C44594"/>
    <w:rsid w:val="00C460D6"/>
    <w:rsid w:val="00C47BA4"/>
    <w:rsid w:val="00C51518"/>
    <w:rsid w:val="00C52324"/>
    <w:rsid w:val="00C5707D"/>
    <w:rsid w:val="00C62BEB"/>
    <w:rsid w:val="00C64403"/>
    <w:rsid w:val="00C72865"/>
    <w:rsid w:val="00C86034"/>
    <w:rsid w:val="00C86B61"/>
    <w:rsid w:val="00C870C2"/>
    <w:rsid w:val="00C90EEB"/>
    <w:rsid w:val="00C95E84"/>
    <w:rsid w:val="00C96D36"/>
    <w:rsid w:val="00CA2231"/>
    <w:rsid w:val="00CA22BA"/>
    <w:rsid w:val="00CA2B3D"/>
    <w:rsid w:val="00CB10C8"/>
    <w:rsid w:val="00CC4AB8"/>
    <w:rsid w:val="00CC4EF5"/>
    <w:rsid w:val="00CC7FAF"/>
    <w:rsid w:val="00CD5727"/>
    <w:rsid w:val="00CE01D6"/>
    <w:rsid w:val="00CE27E5"/>
    <w:rsid w:val="00CE4511"/>
    <w:rsid w:val="00CE6C2F"/>
    <w:rsid w:val="00CF211B"/>
    <w:rsid w:val="00CF568F"/>
    <w:rsid w:val="00D00F21"/>
    <w:rsid w:val="00D04510"/>
    <w:rsid w:val="00D06022"/>
    <w:rsid w:val="00D10877"/>
    <w:rsid w:val="00D10884"/>
    <w:rsid w:val="00D11684"/>
    <w:rsid w:val="00D2191E"/>
    <w:rsid w:val="00D25B32"/>
    <w:rsid w:val="00D35DE6"/>
    <w:rsid w:val="00D44922"/>
    <w:rsid w:val="00D45F2E"/>
    <w:rsid w:val="00D47BDE"/>
    <w:rsid w:val="00D57961"/>
    <w:rsid w:val="00D61021"/>
    <w:rsid w:val="00D63816"/>
    <w:rsid w:val="00D67362"/>
    <w:rsid w:val="00D67AF2"/>
    <w:rsid w:val="00D71751"/>
    <w:rsid w:val="00D7224B"/>
    <w:rsid w:val="00D72893"/>
    <w:rsid w:val="00D76D04"/>
    <w:rsid w:val="00D85008"/>
    <w:rsid w:val="00D937DB"/>
    <w:rsid w:val="00D95033"/>
    <w:rsid w:val="00DA3251"/>
    <w:rsid w:val="00DA6A39"/>
    <w:rsid w:val="00DA6BEC"/>
    <w:rsid w:val="00DB1788"/>
    <w:rsid w:val="00DB3FF2"/>
    <w:rsid w:val="00DB5118"/>
    <w:rsid w:val="00DC32E4"/>
    <w:rsid w:val="00DC4E45"/>
    <w:rsid w:val="00DC7046"/>
    <w:rsid w:val="00DC7A6B"/>
    <w:rsid w:val="00DD6CF9"/>
    <w:rsid w:val="00DE0934"/>
    <w:rsid w:val="00DE22FC"/>
    <w:rsid w:val="00DE6512"/>
    <w:rsid w:val="00DE7DF5"/>
    <w:rsid w:val="00DF2075"/>
    <w:rsid w:val="00E007A0"/>
    <w:rsid w:val="00E040C1"/>
    <w:rsid w:val="00E10ABA"/>
    <w:rsid w:val="00E16A1A"/>
    <w:rsid w:val="00E23C4E"/>
    <w:rsid w:val="00E360A4"/>
    <w:rsid w:val="00E4274F"/>
    <w:rsid w:val="00E44A3E"/>
    <w:rsid w:val="00E45665"/>
    <w:rsid w:val="00E4768A"/>
    <w:rsid w:val="00E5072B"/>
    <w:rsid w:val="00E543FF"/>
    <w:rsid w:val="00E701EE"/>
    <w:rsid w:val="00E70B3E"/>
    <w:rsid w:val="00E74AF0"/>
    <w:rsid w:val="00E76430"/>
    <w:rsid w:val="00E82069"/>
    <w:rsid w:val="00E905C4"/>
    <w:rsid w:val="00E912E1"/>
    <w:rsid w:val="00E93E94"/>
    <w:rsid w:val="00EA38E7"/>
    <w:rsid w:val="00EA4C27"/>
    <w:rsid w:val="00EB3CD9"/>
    <w:rsid w:val="00EC15F3"/>
    <w:rsid w:val="00EC2C53"/>
    <w:rsid w:val="00ED2E3B"/>
    <w:rsid w:val="00ED62B5"/>
    <w:rsid w:val="00EE1869"/>
    <w:rsid w:val="00EE5941"/>
    <w:rsid w:val="00EF3D2A"/>
    <w:rsid w:val="00EF7D73"/>
    <w:rsid w:val="00F005AD"/>
    <w:rsid w:val="00F00BE3"/>
    <w:rsid w:val="00F07B05"/>
    <w:rsid w:val="00F114A2"/>
    <w:rsid w:val="00F15AC8"/>
    <w:rsid w:val="00F3385C"/>
    <w:rsid w:val="00F40209"/>
    <w:rsid w:val="00F402FE"/>
    <w:rsid w:val="00F44A08"/>
    <w:rsid w:val="00F45783"/>
    <w:rsid w:val="00F460D6"/>
    <w:rsid w:val="00F4635A"/>
    <w:rsid w:val="00F60077"/>
    <w:rsid w:val="00F60628"/>
    <w:rsid w:val="00F61A6A"/>
    <w:rsid w:val="00F644E8"/>
    <w:rsid w:val="00F65C31"/>
    <w:rsid w:val="00F67285"/>
    <w:rsid w:val="00F711A9"/>
    <w:rsid w:val="00F8075B"/>
    <w:rsid w:val="00F87A14"/>
    <w:rsid w:val="00F91590"/>
    <w:rsid w:val="00F91A58"/>
    <w:rsid w:val="00F93F9F"/>
    <w:rsid w:val="00FA0955"/>
    <w:rsid w:val="00FA1E6E"/>
    <w:rsid w:val="00FA2941"/>
    <w:rsid w:val="00FA2E99"/>
    <w:rsid w:val="00FA66EC"/>
    <w:rsid w:val="00FB06B5"/>
    <w:rsid w:val="00FB41B0"/>
    <w:rsid w:val="00FC6762"/>
    <w:rsid w:val="00FE0795"/>
    <w:rsid w:val="00FE3A71"/>
    <w:rsid w:val="00FE4BA8"/>
    <w:rsid w:val="00FE4E91"/>
    <w:rsid w:val="00FF3372"/>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3</cp:revision>
  <dcterms:created xsi:type="dcterms:W3CDTF">2022-01-09T10:52:00Z</dcterms:created>
  <dcterms:modified xsi:type="dcterms:W3CDTF">2022-01-09T10:57:00Z</dcterms:modified>
</cp:coreProperties>
</file>